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AD11" w14:textId="04386A48" w:rsidR="00E74D9B" w:rsidRDefault="002F2C94">
      <w:hyperlink r:id="rId4" w:history="1">
        <w:r>
          <w:rPr>
            <w:rStyle w:val="Hyperlink"/>
          </w:rPr>
          <w:t xml:space="preserve">REMA 1000 Assens </w:t>
        </w:r>
        <w:r>
          <w:rPr>
            <w:rStyle w:val="Hyperlink"/>
          </w:rPr>
          <w:t>|</w:t>
        </w:r>
        <w:r>
          <w:rPr>
            <w:rStyle w:val="Hyperlink"/>
          </w:rPr>
          <w:t xml:space="preserve"> Assens | Facebook</w:t>
        </w:r>
      </w:hyperlink>
    </w:p>
    <w:p w14:paraId="38ABD52C" w14:textId="77777777" w:rsidR="00D06E57" w:rsidRDefault="00D06E57"/>
    <w:p w14:paraId="1B83CAF0" w14:textId="64C4437A" w:rsidR="00D06E57" w:rsidRDefault="00D06E57">
      <w:r w:rsidRPr="00D06E57">
        <w:drawing>
          <wp:inline distT="0" distB="0" distL="0" distR="0" wp14:anchorId="585D9482" wp14:editId="6556C9DA">
            <wp:extent cx="6120130" cy="2066925"/>
            <wp:effectExtent l="0" t="0" r="0" b="9525"/>
            <wp:docPr id="889355269" name="Billede 1" descr="Et billede, der indeholder tekst, Reklamering, skærmbillede, grafisk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55269" name="Billede 1" descr="Et billede, der indeholder tekst, Reklamering, skærmbillede, grafisk design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E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4"/>
    <w:rsid w:val="002F2C94"/>
    <w:rsid w:val="00D06E57"/>
    <w:rsid w:val="00E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4CA5"/>
  <w15:chartTrackingRefBased/>
  <w15:docId w15:val="{9067B1CE-3351-4B31-BF33-5C75E230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2C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2C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F2C9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2C9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2C9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2C9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2C9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2C9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2C9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2C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F2C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F2C9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2C9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F2C9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F2C9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F2C9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F2C9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F2C9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F2C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F2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F2C9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2C9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F2C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F2C9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F2C9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F2C9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F2C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F2C9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F2C9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semiHidden/>
    <w:unhideWhenUsed/>
    <w:rsid w:val="002F2C9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F2C9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REMA1000Assens/?locale=da_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Holst</dc:creator>
  <cp:keywords/>
  <dc:description/>
  <cp:lastModifiedBy>Palle Holst</cp:lastModifiedBy>
  <cp:revision>2</cp:revision>
  <dcterms:created xsi:type="dcterms:W3CDTF">2024-03-24T13:22:00Z</dcterms:created>
  <dcterms:modified xsi:type="dcterms:W3CDTF">2024-03-24T13:25:00Z</dcterms:modified>
</cp:coreProperties>
</file>